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426b294b0654a1f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6560b4b13894bf6" cstate="print">
                      <a:extLst>
                        <a:ext uri="dbdb7c6b-cabc-44bb-9b14-dacaa9cf55b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06c62735c4f4130" cstate="print">
                      <a:extLst>
                        <a:ext uri="237c72c4-d15d-4cad-a4f8-5e4f5026f56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4948af417db400d" cstate="print">
                      <a:extLst>
                        <a:ext uri="542f3df8-f410-4f4e-91aa-582cfebf5e8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e50469e1c594ce9" cstate="print">
                      <a:extLst>
                        <a:ext uri="64e7dc3d-3e05-40a7-9843-f5d0d724352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53fef2743ed46ae" cstate="print">
                      <a:extLst>
                        <a:ext uri="468c0b30-6bb3-4fcc-aeaa-395e3dec7a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bbd37f454134235" cstate="print">
                      <a:extLst>
                        <a:ext uri="0d8a8ddd-f5e1-4c73-a049-174736d932a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944fe743d914a2b" cstate="print">
                      <a:extLst>
                        <a:ext uri="6174cecb-eeb5-4fc4-a03e-5ab6e621d13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8da469354ba40ec" cstate="print">
                      <a:extLst>
                        <a:ext uri="1bd56b26-1052-4bf3-a456-956bba732e7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46560b4b13894bf6" /><Relationship Type="http://schemas.openxmlformats.org/officeDocument/2006/relationships/image" Target="/media/image2.png" Id="R706c62735c4f4130" /><Relationship Type="http://schemas.openxmlformats.org/officeDocument/2006/relationships/image" Target="/media/image3.png" Id="R74948af417db400d" /><Relationship Type="http://schemas.openxmlformats.org/officeDocument/2006/relationships/image" Target="/media/image4.png" Id="Ree50469e1c594ce9" /><Relationship Type="http://schemas.openxmlformats.org/officeDocument/2006/relationships/image" Target="/media/image5.png" Id="Rf53fef2743ed46ae" /><Relationship Type="http://schemas.openxmlformats.org/officeDocument/2006/relationships/image" Target="/media/image6.png" Id="Rebbd37f454134235" /><Relationship Type="http://schemas.openxmlformats.org/officeDocument/2006/relationships/image" Target="/media/image7.png" Id="Re944fe743d914a2b" /><Relationship Type="http://schemas.openxmlformats.org/officeDocument/2006/relationships/image" Target="/media/image8.png" Id="R88da469354ba40ec" /></Relationships>
</file>